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DE759" w14:textId="77777777" w:rsidR="008F08CB" w:rsidRDefault="00D73FAB" w:rsidP="008F08CB">
      <w:pPr>
        <w:jc w:val="center"/>
        <w:rPr>
          <w:rFonts w:ascii="Engravers MT" w:hAnsi="Engravers MT"/>
          <w:sz w:val="32"/>
          <w:szCs w:val="32"/>
        </w:rPr>
      </w:pPr>
      <w:bookmarkStart w:id="0" w:name="_GoBack"/>
      <w:bookmarkEnd w:id="0"/>
      <w:r w:rsidRPr="008F08CB">
        <w:rPr>
          <w:rFonts w:ascii="Engravers MT" w:hAnsi="Engravers MT"/>
          <w:noProof/>
          <w:sz w:val="32"/>
          <w:szCs w:val="32"/>
        </w:rPr>
        <w:drawing>
          <wp:inline distT="0" distB="0" distL="0" distR="0" wp14:anchorId="76E86AE5" wp14:editId="4D59CFB9">
            <wp:extent cx="1343025" cy="942975"/>
            <wp:effectExtent l="0" t="0" r="0" b="0"/>
            <wp:docPr id="1" name="Picture 1" descr="pixture_reloade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xture_reloaded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112C8" w14:textId="77777777" w:rsidR="008F08CB" w:rsidRPr="0060648F" w:rsidRDefault="00067C98" w:rsidP="008F08CB">
      <w:pPr>
        <w:jc w:val="center"/>
        <w:rPr>
          <w:rFonts w:ascii="Engravers MT" w:hAnsi="Engravers MT"/>
          <w:sz w:val="28"/>
          <w:szCs w:val="28"/>
        </w:rPr>
      </w:pPr>
      <w:r w:rsidRPr="0060648F">
        <w:rPr>
          <w:rFonts w:ascii="Engravers MT" w:hAnsi="Engravers MT"/>
          <w:sz w:val="28"/>
          <w:szCs w:val="28"/>
        </w:rPr>
        <w:t xml:space="preserve">MERIDIAN HIGH SCHOOL </w:t>
      </w:r>
    </w:p>
    <w:p w14:paraId="35FA4724" w14:textId="77777777" w:rsidR="00712652" w:rsidRPr="0060648F" w:rsidRDefault="00F37BD0" w:rsidP="008F08CB">
      <w:pPr>
        <w:jc w:val="center"/>
        <w:rPr>
          <w:rFonts w:ascii="Engravers MT" w:hAnsi="Engravers MT"/>
          <w:sz w:val="28"/>
          <w:szCs w:val="28"/>
        </w:rPr>
      </w:pPr>
      <w:r w:rsidRPr="0060648F">
        <w:rPr>
          <w:rFonts w:ascii="Engravers MT" w:hAnsi="Engravers MT"/>
          <w:sz w:val="28"/>
          <w:szCs w:val="28"/>
        </w:rPr>
        <w:t xml:space="preserve">Credit Retrieval </w:t>
      </w:r>
      <w:r w:rsidR="00067C98" w:rsidRPr="0060648F">
        <w:rPr>
          <w:rFonts w:ascii="Engravers MT" w:hAnsi="Engravers MT"/>
          <w:sz w:val="28"/>
          <w:szCs w:val="28"/>
        </w:rPr>
        <w:t>SUMMER SCHOOL</w:t>
      </w:r>
    </w:p>
    <w:p w14:paraId="5D880AAA" w14:textId="77777777" w:rsidR="00067C98" w:rsidRDefault="00067C98"/>
    <w:p w14:paraId="470E0CC0" w14:textId="77777777" w:rsidR="00CA0235" w:rsidRDefault="00CA0235" w:rsidP="00CA0235">
      <w:pPr>
        <w:rPr>
          <w:rFonts w:ascii="Engravers MT" w:hAnsi="Engravers MT"/>
        </w:rPr>
        <w:sectPr w:rsidR="00CA0235" w:rsidSect="00AA3D2B">
          <w:pgSz w:w="12240" w:h="15840" w:code="1"/>
          <w:pgMar w:top="720" w:right="1800" w:bottom="1440" w:left="1800" w:header="720" w:footer="720" w:gutter="0"/>
          <w:cols w:space="720"/>
          <w:docGrid w:linePitch="360"/>
        </w:sectPr>
      </w:pPr>
    </w:p>
    <w:tbl>
      <w:tblPr>
        <w:tblW w:w="10680" w:type="dxa"/>
        <w:tblInd w:w="-1092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 w:firstRow="0" w:lastRow="0" w:firstColumn="0" w:lastColumn="0" w:noHBand="0" w:noVBand="0"/>
      </w:tblPr>
      <w:tblGrid>
        <w:gridCol w:w="5160"/>
        <w:gridCol w:w="5520"/>
      </w:tblGrid>
      <w:tr w:rsidR="00B15B3B" w14:paraId="5AF96AF9" w14:textId="77777777" w:rsidTr="00D75F74">
        <w:trPr>
          <w:trHeight w:val="6947"/>
        </w:trPr>
        <w:tc>
          <w:tcPr>
            <w:tcW w:w="5160" w:type="dxa"/>
          </w:tcPr>
          <w:p w14:paraId="010BF84C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>WHEN?</w:t>
            </w:r>
          </w:p>
          <w:p w14:paraId="43412738" w14:textId="77777777" w:rsidR="00B15B3B" w:rsidRPr="000D32D9" w:rsidRDefault="004158E7" w:rsidP="003844E5">
            <w:pPr>
              <w:numPr>
                <w:ilvl w:val="0"/>
                <w:numId w:val="4"/>
              </w:numPr>
            </w:pPr>
            <w:r w:rsidRPr="000D32D9">
              <w:t xml:space="preserve">June </w:t>
            </w:r>
            <w:r w:rsidR="009A3737" w:rsidRPr="000D32D9">
              <w:t>2</w:t>
            </w:r>
            <w:r w:rsidR="00E73C54">
              <w:t>1</w:t>
            </w:r>
            <w:r w:rsidR="004652A8" w:rsidRPr="000D32D9">
              <w:rPr>
                <w:vertAlign w:val="superscript"/>
              </w:rPr>
              <w:t>nd</w:t>
            </w:r>
            <w:r w:rsidR="004652A8" w:rsidRPr="000D32D9">
              <w:t xml:space="preserve"> through</w:t>
            </w:r>
            <w:r w:rsidR="00B15B3B" w:rsidRPr="000D32D9">
              <w:t xml:space="preserve"> </w:t>
            </w:r>
            <w:r w:rsidR="004F0BF5" w:rsidRPr="000D32D9">
              <w:t>July</w:t>
            </w:r>
            <w:r w:rsidR="00E34713" w:rsidRPr="000D32D9">
              <w:t xml:space="preserve"> </w:t>
            </w:r>
            <w:r w:rsidR="004652A8" w:rsidRPr="000D32D9">
              <w:t>2</w:t>
            </w:r>
            <w:r w:rsidR="00D75F74">
              <w:t>3</w:t>
            </w:r>
            <w:r w:rsidR="004652A8" w:rsidRPr="000D32D9">
              <w:t>, 2020</w:t>
            </w:r>
          </w:p>
          <w:p w14:paraId="358A5E3F" w14:textId="77777777" w:rsidR="008F08CB" w:rsidRDefault="008F08CB" w:rsidP="003844E5">
            <w:pPr>
              <w:numPr>
                <w:ilvl w:val="0"/>
                <w:numId w:val="4"/>
              </w:numPr>
            </w:pPr>
            <w:r>
              <w:t xml:space="preserve">Monday through </w:t>
            </w:r>
            <w:r w:rsidR="004F0BF5">
              <w:t>Friday</w:t>
            </w:r>
          </w:p>
          <w:p w14:paraId="184E6018" w14:textId="77777777" w:rsidR="004652A8" w:rsidRDefault="004F0BF5" w:rsidP="00D75F74">
            <w:pPr>
              <w:numPr>
                <w:ilvl w:val="0"/>
                <w:numId w:val="4"/>
              </w:numPr>
            </w:pPr>
            <w:r>
              <w:t>Must attend daily from 9</w:t>
            </w:r>
            <w:r w:rsidR="003844E5">
              <w:t>:</w:t>
            </w:r>
            <w:r>
              <w:t>0</w:t>
            </w:r>
            <w:r w:rsidR="003844E5">
              <w:t>0 – 1</w:t>
            </w:r>
            <w:r>
              <w:t>2</w:t>
            </w:r>
            <w:r w:rsidR="003844E5">
              <w:t xml:space="preserve">:30 </w:t>
            </w:r>
            <w:r>
              <w:t>p</w:t>
            </w:r>
            <w:r w:rsidR="003844E5">
              <w:t>.m.</w:t>
            </w:r>
          </w:p>
          <w:p w14:paraId="11C93DF5" w14:textId="77777777" w:rsidR="003844E5" w:rsidRDefault="003844E5" w:rsidP="003844E5">
            <w:pPr>
              <w:numPr>
                <w:ilvl w:val="0"/>
                <w:numId w:val="4"/>
              </w:numPr>
            </w:pPr>
            <w:r w:rsidRPr="000D32D9">
              <w:rPr>
                <w:b/>
              </w:rPr>
              <w:t>No school July</w:t>
            </w:r>
            <w:r w:rsidR="004F0BF5" w:rsidRPr="000D32D9">
              <w:rPr>
                <w:b/>
              </w:rPr>
              <w:t xml:space="preserve"> </w:t>
            </w:r>
            <w:r w:rsidR="00D75F74">
              <w:rPr>
                <w:b/>
              </w:rPr>
              <w:t>5</w:t>
            </w:r>
            <w:r w:rsidR="00D75F74" w:rsidRPr="00D75F74">
              <w:rPr>
                <w:b/>
                <w:vertAlign w:val="superscript"/>
              </w:rPr>
              <w:t>th</w:t>
            </w:r>
            <w:r w:rsidR="004652A8">
              <w:t>,</w:t>
            </w:r>
            <w:r>
              <w:t xml:space="preserve"> class resumes July </w:t>
            </w:r>
            <w:r w:rsidR="004652A8">
              <w:t>6</w:t>
            </w:r>
            <w:r>
              <w:t>th</w:t>
            </w:r>
          </w:p>
          <w:p w14:paraId="705A8D2F" w14:textId="77777777" w:rsidR="00B15B3B" w:rsidRDefault="00B15B3B" w:rsidP="00B15B3B"/>
          <w:p w14:paraId="5CE73238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 xml:space="preserve">WHAT? </w:t>
            </w:r>
          </w:p>
          <w:p w14:paraId="2C7E68C9" w14:textId="77777777" w:rsidR="00B15B3B" w:rsidRPr="00F50E33" w:rsidRDefault="00B15B3B" w:rsidP="003844E5">
            <w:pPr>
              <w:numPr>
                <w:ilvl w:val="0"/>
                <w:numId w:val="4"/>
              </w:numPr>
              <w:rPr>
                <w:b/>
              </w:rPr>
            </w:pPr>
            <w:r w:rsidRPr="00F50E33">
              <w:t>A chance to complete a failed course</w:t>
            </w:r>
            <w:r w:rsidR="00D75F74">
              <w:t xml:space="preserve"> or teacher assigned incomplete</w:t>
            </w:r>
            <w:r w:rsidRPr="00F50E33">
              <w:t xml:space="preserve"> through</w:t>
            </w:r>
            <w:r w:rsidRPr="00F50E33">
              <w:rPr>
                <w:b/>
              </w:rPr>
              <w:t xml:space="preserve"> </w:t>
            </w:r>
            <w:r w:rsidR="004158E7" w:rsidRPr="00F50E33">
              <w:rPr>
                <w:b/>
              </w:rPr>
              <w:t>APEX Learning</w:t>
            </w:r>
            <w:r w:rsidRPr="00F50E33">
              <w:rPr>
                <w:b/>
              </w:rPr>
              <w:t xml:space="preserve"> </w:t>
            </w:r>
          </w:p>
          <w:p w14:paraId="0886A3B7" w14:textId="77777777" w:rsidR="00B15B3B" w:rsidRDefault="00B15B3B" w:rsidP="003844E5">
            <w:pPr>
              <w:numPr>
                <w:ilvl w:val="0"/>
                <w:numId w:val="4"/>
              </w:numPr>
            </w:pPr>
            <w:r>
              <w:t xml:space="preserve">One or more courses available. </w:t>
            </w:r>
          </w:p>
          <w:p w14:paraId="30435BE7" w14:textId="77777777" w:rsidR="00B15B3B" w:rsidRDefault="00B15B3B" w:rsidP="003844E5">
            <w:pPr>
              <w:numPr>
                <w:ilvl w:val="0"/>
                <w:numId w:val="4"/>
              </w:numPr>
            </w:pPr>
            <w:r>
              <w:t>As soon as course is successfully completed, students can receive high school credit.</w:t>
            </w:r>
          </w:p>
          <w:p w14:paraId="23297E24" w14:textId="77777777" w:rsidR="00B15B3B" w:rsidRDefault="00B15B3B" w:rsidP="00B15B3B"/>
          <w:p w14:paraId="09D90106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>HOW?</w:t>
            </w:r>
          </w:p>
          <w:p w14:paraId="650903C4" w14:textId="77777777" w:rsidR="003844E5" w:rsidRDefault="003844E5" w:rsidP="003844E5">
            <w:pPr>
              <w:numPr>
                <w:ilvl w:val="0"/>
                <w:numId w:val="4"/>
              </w:numPr>
            </w:pPr>
            <w:r>
              <w:t>Students can work at own pace until course is completed. Classes include both computer and written work.</w:t>
            </w:r>
          </w:p>
          <w:p w14:paraId="25E26613" w14:textId="77777777" w:rsidR="00B15B3B" w:rsidRDefault="00B15B3B" w:rsidP="003844E5">
            <w:pPr>
              <w:numPr>
                <w:ilvl w:val="0"/>
                <w:numId w:val="4"/>
              </w:numPr>
            </w:pPr>
            <w:r>
              <w:t xml:space="preserve">Once </w:t>
            </w:r>
            <w:r w:rsidR="004158E7">
              <w:t>classes are complete the</w:t>
            </w:r>
            <w:r>
              <w:t xml:space="preserve"> student does not need to continue attending.</w:t>
            </w:r>
          </w:p>
          <w:p w14:paraId="7972A1A5" w14:textId="77777777" w:rsidR="00B15B3B" w:rsidRDefault="00B15B3B" w:rsidP="003844E5">
            <w:pPr>
              <w:numPr>
                <w:ilvl w:val="0"/>
                <w:numId w:val="4"/>
              </w:numPr>
            </w:pPr>
            <w:r>
              <w:t>Certified teacher</w:t>
            </w:r>
            <w:r w:rsidR="00BA40CA">
              <w:t xml:space="preserve"> to</w:t>
            </w:r>
            <w:r>
              <w:t xml:space="preserve"> </w:t>
            </w:r>
            <w:r w:rsidR="004652A8">
              <w:t xml:space="preserve">available </w:t>
            </w:r>
            <w:r>
              <w:t>assist and answer questions.</w:t>
            </w:r>
          </w:p>
          <w:p w14:paraId="3DB0205E" w14:textId="77777777" w:rsidR="00B15B3B" w:rsidRDefault="00B15B3B" w:rsidP="00B15B3B"/>
        </w:tc>
        <w:tc>
          <w:tcPr>
            <w:tcW w:w="5520" w:type="dxa"/>
          </w:tcPr>
          <w:p w14:paraId="28D67F81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>WHY?</w:t>
            </w:r>
          </w:p>
          <w:p w14:paraId="47E64B09" w14:textId="77777777" w:rsidR="004652A8" w:rsidRDefault="00B15B3B" w:rsidP="00B15B3B">
            <w:pPr>
              <w:numPr>
                <w:ilvl w:val="0"/>
                <w:numId w:val="4"/>
              </w:numPr>
            </w:pPr>
            <w:r>
              <w:t xml:space="preserve">Students gain credit for courses </w:t>
            </w:r>
            <w:r w:rsidR="00D75F74">
              <w:t>incomplete or failed</w:t>
            </w:r>
            <w:r>
              <w:t xml:space="preserve"> during </w:t>
            </w:r>
            <w:r w:rsidR="004652A8">
              <w:t>previous</w:t>
            </w:r>
            <w:r>
              <w:t xml:space="preserve"> school year</w:t>
            </w:r>
            <w:r w:rsidR="004652A8">
              <w:t>s</w:t>
            </w:r>
            <w:r>
              <w:t>.</w:t>
            </w:r>
          </w:p>
          <w:p w14:paraId="68D96392" w14:textId="77777777" w:rsidR="00B15B3B" w:rsidRDefault="004652A8" w:rsidP="00B15B3B">
            <w:pPr>
              <w:numPr>
                <w:ilvl w:val="0"/>
                <w:numId w:val="4"/>
              </w:numPr>
            </w:pPr>
            <w:r>
              <w:t>Get back on track to graduate.</w:t>
            </w:r>
            <w:r w:rsidR="00B15B3B">
              <w:t xml:space="preserve">  </w:t>
            </w:r>
          </w:p>
          <w:p w14:paraId="76CDC6EE" w14:textId="77777777" w:rsidR="00B15B3B" w:rsidRDefault="00B15B3B" w:rsidP="00B15B3B">
            <w:pPr>
              <w:rPr>
                <w:rFonts w:ascii="Engravers MT" w:hAnsi="Engravers MT"/>
              </w:rPr>
            </w:pPr>
          </w:p>
          <w:p w14:paraId="4F559212" w14:textId="77777777" w:rsidR="00B15B3B" w:rsidRDefault="00B15B3B" w:rsidP="00B15B3B">
            <w:pPr>
              <w:rPr>
                <w:rFonts w:ascii="Engravers MT" w:hAnsi="Engravers MT"/>
              </w:rPr>
            </w:pPr>
            <w:r>
              <w:rPr>
                <w:rFonts w:ascii="Engravers MT" w:hAnsi="Engravers MT"/>
              </w:rPr>
              <w:t>WHERE?</w:t>
            </w:r>
          </w:p>
          <w:p w14:paraId="20D18EE3" w14:textId="77777777" w:rsidR="00D75F74" w:rsidRDefault="00D75F74" w:rsidP="00B15B3B">
            <w:pPr>
              <w:numPr>
                <w:ilvl w:val="0"/>
                <w:numId w:val="7"/>
              </w:numPr>
              <w:tabs>
                <w:tab w:val="clear" w:pos="1176"/>
              </w:tabs>
              <w:ind w:left="600"/>
            </w:pPr>
            <w:r>
              <w:t>Meridian High School</w:t>
            </w:r>
          </w:p>
          <w:p w14:paraId="226365D8" w14:textId="77777777" w:rsidR="00456508" w:rsidRDefault="00456508" w:rsidP="00B15B3B">
            <w:pPr>
              <w:numPr>
                <w:ilvl w:val="0"/>
                <w:numId w:val="7"/>
              </w:numPr>
              <w:tabs>
                <w:tab w:val="clear" w:pos="1176"/>
              </w:tabs>
              <w:ind w:left="600"/>
            </w:pPr>
            <w:r>
              <w:t>Transportation provided</w:t>
            </w:r>
            <w:r w:rsidR="008A2396">
              <w:t>.</w:t>
            </w:r>
            <w:r w:rsidR="00077D14">
              <w:t xml:space="preserve"> Call (360) 398-2707</w:t>
            </w:r>
          </w:p>
          <w:p w14:paraId="5A46DEF7" w14:textId="77777777" w:rsidR="00077D14" w:rsidRDefault="00077D14" w:rsidP="00077D14">
            <w:pPr>
              <w:ind w:left="600"/>
            </w:pPr>
            <w:r>
              <w:t>to make bus arrangements. If you call after June 16</w:t>
            </w:r>
            <w:r w:rsidRPr="00077D14">
              <w:rPr>
                <w:vertAlign w:val="superscript"/>
              </w:rPr>
              <w:t>th</w:t>
            </w:r>
            <w:r>
              <w:t xml:space="preserve"> there may be a delay in route assignment.</w:t>
            </w:r>
          </w:p>
          <w:p w14:paraId="6BE49F37" w14:textId="77777777" w:rsidR="00B15B3B" w:rsidRPr="00123AA9" w:rsidRDefault="00B15B3B" w:rsidP="00B15B3B">
            <w:pPr>
              <w:ind w:left="240"/>
            </w:pPr>
          </w:p>
          <w:p w14:paraId="3CBCF9FD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>HOW MUCH?</w:t>
            </w:r>
          </w:p>
          <w:p w14:paraId="38CF463D" w14:textId="77777777" w:rsidR="00B15B3B" w:rsidRPr="00D75F74" w:rsidRDefault="00D75F74" w:rsidP="00D75F74">
            <w:pPr>
              <w:numPr>
                <w:ilvl w:val="0"/>
                <w:numId w:val="5"/>
              </w:numPr>
              <w:rPr>
                <w:rFonts w:ascii="Engravers MT" w:hAnsi="Engravers MT"/>
              </w:rPr>
            </w:pPr>
            <w:r>
              <w:t>Free</w:t>
            </w:r>
          </w:p>
          <w:p w14:paraId="02C65826" w14:textId="77777777" w:rsidR="00D75F74" w:rsidRDefault="00D75F74" w:rsidP="00D75F74">
            <w:pPr>
              <w:rPr>
                <w:rFonts w:ascii="Engravers MT" w:hAnsi="Engravers MT"/>
              </w:rPr>
            </w:pPr>
          </w:p>
          <w:p w14:paraId="0E304FF2" w14:textId="77777777" w:rsidR="00D75F74" w:rsidRPr="00836688" w:rsidRDefault="00D75F74" w:rsidP="00D75F74">
            <w:pPr>
              <w:rPr>
                <w:rFonts w:ascii="Engravers MT" w:hAnsi="Engravers MT"/>
              </w:rPr>
            </w:pPr>
          </w:p>
          <w:p w14:paraId="6E77BBD9" w14:textId="77777777" w:rsidR="00B15B3B" w:rsidRPr="00836688" w:rsidRDefault="00B15B3B" w:rsidP="00B15B3B">
            <w:pPr>
              <w:rPr>
                <w:rFonts w:ascii="Engravers MT" w:hAnsi="Engravers MT"/>
              </w:rPr>
            </w:pPr>
            <w:r w:rsidRPr="00836688">
              <w:rPr>
                <w:rFonts w:ascii="Engravers MT" w:hAnsi="Engravers MT"/>
              </w:rPr>
              <w:t>WHO TO CONTACT?</w:t>
            </w:r>
          </w:p>
          <w:p w14:paraId="026E68E0" w14:textId="77777777" w:rsidR="00B15B3B" w:rsidRDefault="00B15B3B" w:rsidP="004158E7">
            <w:r>
              <w:t xml:space="preserve">Contact </w:t>
            </w:r>
            <w:r w:rsidR="004158E7">
              <w:t>Webster Kurz (</w:t>
            </w:r>
            <w:r w:rsidR="000D32D9">
              <w:t>360-</w:t>
            </w:r>
            <w:r w:rsidR="004158E7">
              <w:t>318-2214)</w:t>
            </w:r>
            <w:r>
              <w:t xml:space="preserve"> for more information.</w:t>
            </w:r>
          </w:p>
          <w:p w14:paraId="60BA025C" w14:textId="77777777" w:rsidR="003844E5" w:rsidRDefault="003844E5" w:rsidP="004158E7">
            <w:r>
              <w:t>wkurz@meridian.wednet.edu</w:t>
            </w:r>
          </w:p>
        </w:tc>
      </w:tr>
    </w:tbl>
    <w:p w14:paraId="2D89C459" w14:textId="77777777" w:rsidR="00B15B3B" w:rsidRPr="0060648F" w:rsidRDefault="00B15B3B" w:rsidP="0060648F">
      <w:r>
        <w:t>Important Facts:</w:t>
      </w:r>
    </w:p>
    <w:p w14:paraId="193E67C5" w14:textId="77777777" w:rsidR="00B15B3B" w:rsidRPr="006D798F" w:rsidRDefault="00B15B3B" w:rsidP="00B15B3B">
      <w:pPr>
        <w:numPr>
          <w:ilvl w:val="0"/>
          <w:numId w:val="1"/>
        </w:numPr>
        <w:rPr>
          <w:sz w:val="22"/>
          <w:szCs w:val="22"/>
        </w:rPr>
      </w:pPr>
      <w:r w:rsidRPr="006D798F">
        <w:rPr>
          <w:sz w:val="22"/>
          <w:szCs w:val="22"/>
        </w:rPr>
        <w:t>Behavior problems will result in removal from the program.</w:t>
      </w:r>
    </w:p>
    <w:p w14:paraId="0A1FB774" w14:textId="77777777" w:rsidR="00B15B3B" w:rsidRPr="006D798F" w:rsidRDefault="00B15B3B" w:rsidP="00B15B3B">
      <w:pPr>
        <w:numPr>
          <w:ilvl w:val="0"/>
          <w:numId w:val="1"/>
        </w:numPr>
        <w:rPr>
          <w:b/>
          <w:sz w:val="22"/>
          <w:szCs w:val="22"/>
        </w:rPr>
      </w:pPr>
      <w:r w:rsidRPr="006D798F">
        <w:rPr>
          <w:b/>
          <w:sz w:val="22"/>
          <w:szCs w:val="22"/>
        </w:rPr>
        <w:t xml:space="preserve">Attendance is a critical </w:t>
      </w:r>
      <w:r w:rsidR="004652A8" w:rsidRPr="006D798F">
        <w:rPr>
          <w:b/>
          <w:sz w:val="22"/>
          <w:szCs w:val="22"/>
        </w:rPr>
        <w:t xml:space="preserve">to success. </w:t>
      </w:r>
    </w:p>
    <w:p w14:paraId="7DCD8A2B" w14:textId="77777777" w:rsidR="0060648F" w:rsidRPr="006D798F" w:rsidRDefault="006D798F" w:rsidP="0060648F">
      <w:pPr>
        <w:numPr>
          <w:ilvl w:val="0"/>
          <w:numId w:val="1"/>
        </w:numPr>
        <w:rPr>
          <w:sz w:val="22"/>
          <w:szCs w:val="22"/>
        </w:rPr>
      </w:pPr>
      <w:r w:rsidRPr="006D798F">
        <w:rPr>
          <w:sz w:val="22"/>
          <w:szCs w:val="22"/>
        </w:rPr>
        <w:t xml:space="preserve">Any student with an incomplete can take Credit Retrieval for that class in lieu of any previous plans. For some students this may be your only option. </w:t>
      </w:r>
    </w:p>
    <w:p w14:paraId="513A9A31" w14:textId="77777777" w:rsidR="0060648F" w:rsidRDefault="0060648F" w:rsidP="0060648F">
      <w:pPr>
        <w:ind w:left="216"/>
        <w:rPr>
          <w:b/>
          <w:i/>
          <w:sz w:val="34"/>
          <w:szCs w:val="34"/>
        </w:rPr>
      </w:pPr>
    </w:p>
    <w:p w14:paraId="503A2C55" w14:textId="77777777" w:rsidR="00CA0235" w:rsidRPr="00315087" w:rsidRDefault="00F408C0" w:rsidP="004652A8">
      <w:pPr>
        <w:ind w:left="216"/>
        <w:rPr>
          <w:rFonts w:ascii="Engravers MT" w:hAnsi="Engravers MT"/>
        </w:rPr>
      </w:pPr>
      <w:r w:rsidRPr="00D051ED">
        <w:rPr>
          <w:b/>
          <w:i/>
          <w:sz w:val="32"/>
          <w:szCs w:val="32"/>
        </w:rPr>
        <w:t xml:space="preserve">Return this form by June </w:t>
      </w:r>
      <w:r w:rsidR="00D75F74">
        <w:rPr>
          <w:b/>
          <w:i/>
          <w:sz w:val="32"/>
          <w:szCs w:val="32"/>
        </w:rPr>
        <w:t>18</w:t>
      </w:r>
      <w:r w:rsidR="004F0BF5" w:rsidRPr="004F0BF5">
        <w:rPr>
          <w:b/>
          <w:i/>
          <w:sz w:val="32"/>
          <w:szCs w:val="32"/>
          <w:vertAlign w:val="superscript"/>
        </w:rPr>
        <w:t>th</w:t>
      </w:r>
      <w:r w:rsidR="008F08CB" w:rsidRPr="00D051ED">
        <w:rPr>
          <w:b/>
          <w:i/>
          <w:sz w:val="32"/>
          <w:szCs w:val="32"/>
        </w:rPr>
        <w:t xml:space="preserve"> so you can begin on June </w:t>
      </w:r>
      <w:r w:rsidR="009A3737">
        <w:rPr>
          <w:b/>
          <w:i/>
          <w:sz w:val="32"/>
          <w:szCs w:val="32"/>
        </w:rPr>
        <w:t>2</w:t>
      </w:r>
      <w:r w:rsidR="00D75F74">
        <w:rPr>
          <w:b/>
          <w:i/>
          <w:sz w:val="32"/>
          <w:szCs w:val="32"/>
        </w:rPr>
        <w:t>1</w:t>
      </w:r>
      <w:r w:rsidR="00D75F74" w:rsidRPr="00D75F74">
        <w:rPr>
          <w:b/>
          <w:i/>
          <w:sz w:val="32"/>
          <w:szCs w:val="32"/>
          <w:vertAlign w:val="superscript"/>
        </w:rPr>
        <w:t>st</w:t>
      </w:r>
      <w:r w:rsidR="00D75F74">
        <w:rPr>
          <w:b/>
          <w:i/>
          <w:sz w:val="32"/>
          <w:szCs w:val="32"/>
        </w:rPr>
        <w:t xml:space="preserve"> </w:t>
      </w:r>
      <w:r w:rsidR="004652A8">
        <w:rPr>
          <w:b/>
          <w:i/>
          <w:sz w:val="32"/>
          <w:szCs w:val="32"/>
        </w:rPr>
        <w:t xml:space="preserve"> </w:t>
      </w:r>
    </w:p>
    <w:p w14:paraId="62C38D3F" w14:textId="77777777" w:rsidR="00CA0235" w:rsidRPr="00315087" w:rsidRDefault="00CA0235" w:rsidP="008F08CB">
      <w:pPr>
        <w:ind w:left="720" w:firstLine="720"/>
        <w:jc w:val="both"/>
        <w:rPr>
          <w:rFonts w:ascii="Engravers MT" w:hAnsi="Engravers MT"/>
        </w:rPr>
      </w:pPr>
      <w:r w:rsidRPr="00315087">
        <w:rPr>
          <w:rFonts w:ascii="Engravers MT" w:hAnsi="Engravers MT"/>
        </w:rPr>
        <w:t>To register:</w:t>
      </w:r>
    </w:p>
    <w:p w14:paraId="030E97F6" w14:textId="77777777" w:rsidR="00CA0235" w:rsidRDefault="00CA0235" w:rsidP="00315087">
      <w:pPr>
        <w:jc w:val="both"/>
      </w:pPr>
      <w:r>
        <w:tab/>
      </w:r>
      <w:r w:rsidR="008F08CB">
        <w:tab/>
      </w:r>
      <w:r w:rsidR="008F08CB">
        <w:tab/>
      </w:r>
      <w:r w:rsidR="00B15B3B">
        <w:t xml:space="preserve">1. </w:t>
      </w:r>
      <w:r>
        <w:t>Fill out the application</w:t>
      </w:r>
      <w:r w:rsidR="00F408C0">
        <w:t xml:space="preserve"> on reverse side</w:t>
      </w:r>
    </w:p>
    <w:p w14:paraId="61E86553" w14:textId="77777777" w:rsidR="00CA0235" w:rsidRDefault="00CA0235" w:rsidP="00315087">
      <w:pPr>
        <w:jc w:val="both"/>
      </w:pPr>
      <w:r>
        <w:tab/>
      </w:r>
      <w:r>
        <w:tab/>
      </w:r>
      <w:r w:rsidR="008F08CB">
        <w:tab/>
      </w:r>
      <w:r w:rsidR="008F08CB">
        <w:tab/>
      </w:r>
      <w:r>
        <w:t>Mark course selected</w:t>
      </w:r>
    </w:p>
    <w:p w14:paraId="2B83FA65" w14:textId="77777777" w:rsidR="00F408C0" w:rsidRDefault="00F408C0" w:rsidP="00315087">
      <w:pPr>
        <w:jc w:val="both"/>
      </w:pPr>
      <w:r>
        <w:t xml:space="preserve">                       </w:t>
      </w:r>
      <w:r w:rsidR="00B37F58">
        <w:tab/>
      </w:r>
      <w:r w:rsidR="00B37F58">
        <w:tab/>
      </w:r>
      <w:r w:rsidR="00B37F58">
        <w:tab/>
      </w:r>
      <w:r>
        <w:t>Parent and student signature required</w:t>
      </w:r>
    </w:p>
    <w:p w14:paraId="0129CBFD" w14:textId="77777777" w:rsidR="00CA0235" w:rsidRDefault="00CA0235" w:rsidP="00315087">
      <w:pPr>
        <w:jc w:val="both"/>
      </w:pPr>
      <w:r>
        <w:tab/>
      </w:r>
      <w:r w:rsidR="008F08CB">
        <w:tab/>
      </w:r>
      <w:r w:rsidR="008F08CB">
        <w:tab/>
      </w:r>
      <w:r w:rsidR="00B15B3B">
        <w:t xml:space="preserve">2. </w:t>
      </w:r>
      <w:r>
        <w:t>Return to high school office</w:t>
      </w:r>
    </w:p>
    <w:p w14:paraId="3B834D7A" w14:textId="77777777" w:rsidR="00D75F74" w:rsidRDefault="00D75F74" w:rsidP="00315087">
      <w:pPr>
        <w:jc w:val="both"/>
      </w:pPr>
    </w:p>
    <w:p w14:paraId="37400D60" w14:textId="77777777" w:rsidR="00D75F74" w:rsidRDefault="00D75F74" w:rsidP="00315087">
      <w:pPr>
        <w:jc w:val="both"/>
      </w:pPr>
    </w:p>
    <w:p w14:paraId="2F4DE8D4" w14:textId="77777777" w:rsidR="00D75F74" w:rsidRDefault="00D75F74" w:rsidP="00315087">
      <w:pPr>
        <w:jc w:val="both"/>
      </w:pPr>
    </w:p>
    <w:p w14:paraId="5AE9D565" w14:textId="77777777" w:rsidR="006D798F" w:rsidRDefault="006D798F" w:rsidP="00315087">
      <w:pPr>
        <w:jc w:val="both"/>
      </w:pPr>
    </w:p>
    <w:p w14:paraId="57AC6F5D" w14:textId="77777777" w:rsidR="00B15B3B" w:rsidRPr="00010C96" w:rsidRDefault="006F110F" w:rsidP="00F50E33">
      <w:pPr>
        <w:jc w:val="center"/>
        <w:rPr>
          <w:rFonts w:ascii="Times New Roman" w:hAnsi="Times New Roman"/>
          <w:b/>
        </w:rPr>
      </w:pPr>
      <w:r w:rsidRPr="00010C96">
        <w:rPr>
          <w:rFonts w:ascii="Times New Roman" w:hAnsi="Times New Roman"/>
          <w:b/>
        </w:rPr>
        <w:t xml:space="preserve">MERIDIAN </w:t>
      </w:r>
      <w:r w:rsidR="00F37BD0" w:rsidRPr="00010C96">
        <w:rPr>
          <w:rFonts w:ascii="Times New Roman" w:hAnsi="Times New Roman"/>
          <w:b/>
        </w:rPr>
        <w:t xml:space="preserve">CREDIT RETRIEVAL </w:t>
      </w:r>
      <w:r w:rsidRPr="00010C96">
        <w:rPr>
          <w:rFonts w:ascii="Times New Roman" w:hAnsi="Times New Roman"/>
          <w:b/>
        </w:rPr>
        <w:t>SUMMER SCHOOL APPLICATION</w:t>
      </w:r>
      <w:r w:rsidR="00010C96" w:rsidRPr="00010C96">
        <w:rPr>
          <w:rFonts w:ascii="Times New Roman" w:hAnsi="Times New Roman"/>
          <w:b/>
        </w:rPr>
        <w:t xml:space="preserve"> </w:t>
      </w:r>
    </w:p>
    <w:p w14:paraId="0D391D4D" w14:textId="77777777" w:rsidR="006F110F" w:rsidRDefault="006F110F" w:rsidP="00067C98">
      <w:pPr>
        <w:rPr>
          <w:b/>
        </w:rPr>
      </w:pPr>
    </w:p>
    <w:tbl>
      <w:tblPr>
        <w:tblW w:w="10083" w:type="dxa"/>
        <w:tblInd w:w="-735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000" w:firstRow="0" w:lastRow="0" w:firstColumn="0" w:lastColumn="0" w:noHBand="0" w:noVBand="0"/>
      </w:tblPr>
      <w:tblGrid>
        <w:gridCol w:w="2883"/>
        <w:gridCol w:w="480"/>
        <w:gridCol w:w="360"/>
        <w:gridCol w:w="960"/>
        <w:gridCol w:w="600"/>
        <w:gridCol w:w="120"/>
        <w:gridCol w:w="840"/>
        <w:gridCol w:w="360"/>
        <w:gridCol w:w="360"/>
        <w:gridCol w:w="840"/>
        <w:gridCol w:w="360"/>
        <w:gridCol w:w="120"/>
        <w:gridCol w:w="1800"/>
      </w:tblGrid>
      <w:tr w:rsidR="002C445C" w14:paraId="6E2C7780" w14:textId="77777777" w:rsidTr="000D32D9">
        <w:trPr>
          <w:trHeight w:val="615"/>
        </w:trPr>
        <w:tc>
          <w:tcPr>
            <w:tcW w:w="28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25D6A2" w14:textId="77777777" w:rsidR="002C445C" w:rsidRPr="006F110F" w:rsidRDefault="002C445C" w:rsidP="006F110F">
            <w:pPr>
              <w:rPr>
                <w:sz w:val="16"/>
                <w:szCs w:val="16"/>
              </w:rPr>
            </w:pPr>
            <w:r w:rsidRPr="006F110F">
              <w:rPr>
                <w:sz w:val="16"/>
                <w:szCs w:val="16"/>
              </w:rPr>
              <w:t xml:space="preserve">Last </w:t>
            </w:r>
            <w:r>
              <w:rPr>
                <w:sz w:val="16"/>
                <w:szCs w:val="16"/>
              </w:rPr>
              <w:t>N</w:t>
            </w:r>
            <w:r w:rsidRPr="006F110F">
              <w:rPr>
                <w:sz w:val="16"/>
                <w:szCs w:val="16"/>
              </w:rPr>
              <w:t xml:space="preserve">ame </w:t>
            </w:r>
          </w:p>
          <w:p w14:paraId="3DA7DF84" w14:textId="77777777" w:rsidR="002C445C" w:rsidRDefault="002C445C" w:rsidP="006F110F">
            <w:pPr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C8C" w14:textId="77777777" w:rsidR="002C445C" w:rsidRPr="006F110F" w:rsidRDefault="002C445C">
            <w:pPr>
              <w:rPr>
                <w:sz w:val="16"/>
                <w:szCs w:val="16"/>
              </w:rPr>
            </w:pPr>
            <w:r w:rsidRPr="006F110F">
              <w:rPr>
                <w:sz w:val="16"/>
                <w:szCs w:val="16"/>
              </w:rPr>
              <w:t xml:space="preserve">First </w:t>
            </w:r>
            <w:r>
              <w:rPr>
                <w:sz w:val="16"/>
                <w:szCs w:val="16"/>
              </w:rPr>
              <w:t>N</w:t>
            </w:r>
            <w:r w:rsidRPr="006F110F">
              <w:rPr>
                <w:sz w:val="16"/>
                <w:szCs w:val="16"/>
              </w:rPr>
              <w:t>ame</w:t>
            </w:r>
          </w:p>
          <w:p w14:paraId="06209FA6" w14:textId="77777777" w:rsidR="002C445C" w:rsidRDefault="002C445C" w:rsidP="006F110F">
            <w:pPr>
              <w:rPr>
                <w:b/>
              </w:rPr>
            </w:pPr>
          </w:p>
        </w:tc>
        <w:tc>
          <w:tcPr>
            <w:tcW w:w="15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4F4A" w14:textId="77777777" w:rsidR="002C445C" w:rsidRPr="006F110F" w:rsidRDefault="002C445C">
            <w:pPr>
              <w:rPr>
                <w:sz w:val="16"/>
                <w:szCs w:val="16"/>
              </w:rPr>
            </w:pPr>
            <w:r w:rsidRPr="006F110F">
              <w:rPr>
                <w:sz w:val="16"/>
                <w:szCs w:val="16"/>
              </w:rPr>
              <w:t>Middle Name</w:t>
            </w:r>
          </w:p>
          <w:p w14:paraId="10839544" w14:textId="77777777" w:rsidR="002C445C" w:rsidRDefault="002C445C" w:rsidP="006F110F">
            <w:pPr>
              <w:rPr>
                <w:b/>
              </w:rPr>
            </w:pPr>
          </w:p>
        </w:tc>
        <w:tc>
          <w:tcPr>
            <w:tcW w:w="204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AD7" w14:textId="77777777" w:rsidR="002C445C" w:rsidRPr="002C445C" w:rsidRDefault="002C445C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Birth</w:t>
            </w:r>
            <w:r>
              <w:rPr>
                <w:sz w:val="16"/>
                <w:szCs w:val="16"/>
              </w:rPr>
              <w:t xml:space="preserve"> </w:t>
            </w:r>
            <w:r w:rsidRPr="002C445C">
              <w:rPr>
                <w:sz w:val="16"/>
                <w:szCs w:val="16"/>
              </w:rPr>
              <w:t>date</w:t>
            </w:r>
          </w:p>
          <w:p w14:paraId="1E00D93B" w14:textId="77777777" w:rsidR="002C445C" w:rsidRDefault="002C445C" w:rsidP="006F110F">
            <w:pPr>
              <w:rPr>
                <w:b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A7F15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Fall 20</w:t>
            </w:r>
            <w:r w:rsidR="000D32D9">
              <w:rPr>
                <w:sz w:val="16"/>
                <w:szCs w:val="16"/>
              </w:rPr>
              <w:t>20</w:t>
            </w:r>
            <w:r w:rsidRPr="002C445C">
              <w:rPr>
                <w:sz w:val="16"/>
                <w:szCs w:val="16"/>
              </w:rPr>
              <w:t xml:space="preserve"> Grade level</w:t>
            </w:r>
          </w:p>
          <w:p w14:paraId="3F0A0984" w14:textId="77777777" w:rsidR="002C445C" w:rsidRDefault="002C445C">
            <w:pPr>
              <w:rPr>
                <w:b/>
              </w:rPr>
            </w:pPr>
          </w:p>
          <w:p w14:paraId="7F1BF254" w14:textId="77777777" w:rsidR="002C445C" w:rsidRDefault="002C445C" w:rsidP="002C445C">
            <w:pPr>
              <w:rPr>
                <w:b/>
              </w:rPr>
            </w:pPr>
          </w:p>
        </w:tc>
      </w:tr>
      <w:tr w:rsidR="00AA3D2B" w14:paraId="50AFB80B" w14:textId="77777777" w:rsidTr="000D32D9">
        <w:trPr>
          <w:trHeight w:val="525"/>
        </w:trPr>
        <w:tc>
          <w:tcPr>
            <w:tcW w:w="5403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1546C" w14:textId="77777777" w:rsidR="00AA3D2B" w:rsidRPr="002C445C" w:rsidRDefault="00AA3D2B" w:rsidP="006F110F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Home Address</w:t>
            </w:r>
          </w:p>
          <w:p w14:paraId="574094DD" w14:textId="77777777" w:rsidR="00AA3D2B" w:rsidRDefault="00AA3D2B">
            <w:pPr>
              <w:rPr>
                <w:b/>
              </w:rPr>
            </w:pPr>
          </w:p>
          <w:p w14:paraId="639BD61F" w14:textId="77777777" w:rsidR="00AA3D2B" w:rsidRDefault="00AA3D2B" w:rsidP="006F110F">
            <w:pPr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C6B" w14:textId="77777777" w:rsidR="00AA3D2B" w:rsidRPr="002C445C" w:rsidRDefault="00AA3D2B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City</w:t>
            </w:r>
          </w:p>
          <w:p w14:paraId="7A506A0E" w14:textId="77777777" w:rsidR="00AA3D2B" w:rsidRDefault="00AA3D2B">
            <w:pPr>
              <w:rPr>
                <w:b/>
              </w:rPr>
            </w:pPr>
          </w:p>
          <w:p w14:paraId="7A019E95" w14:textId="77777777" w:rsidR="00AA3D2B" w:rsidRDefault="00AA3D2B" w:rsidP="002C445C">
            <w:pPr>
              <w:rPr>
                <w:b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1F1" w14:textId="77777777" w:rsidR="00AA3D2B" w:rsidRPr="002C445C" w:rsidRDefault="00AA3D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Zip Code</w:t>
            </w:r>
          </w:p>
          <w:p w14:paraId="13102F1D" w14:textId="77777777" w:rsidR="00AA3D2B" w:rsidRDefault="00AA3D2B">
            <w:pPr>
              <w:rPr>
                <w:b/>
              </w:rPr>
            </w:pPr>
          </w:p>
          <w:p w14:paraId="6EEC26BA" w14:textId="77777777" w:rsidR="00AA3D2B" w:rsidRDefault="00AA3D2B" w:rsidP="002C445C">
            <w:pPr>
              <w:rPr>
                <w:b/>
              </w:rPr>
            </w:pP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969A70" w14:textId="77777777" w:rsidR="00AA3D2B" w:rsidRPr="004F0BF5" w:rsidRDefault="004F0BF5" w:rsidP="00AA3D2B">
            <w:pPr>
              <w:rPr>
                <w:sz w:val="18"/>
                <w:szCs w:val="18"/>
              </w:rPr>
            </w:pPr>
            <w:r w:rsidRPr="004F0BF5">
              <w:rPr>
                <w:sz w:val="18"/>
                <w:szCs w:val="18"/>
              </w:rPr>
              <w:t>Email Address</w:t>
            </w:r>
          </w:p>
        </w:tc>
      </w:tr>
      <w:tr w:rsidR="002C445C" w14:paraId="43B11A72" w14:textId="77777777" w:rsidTr="000D32D9">
        <w:trPr>
          <w:trHeight w:val="525"/>
        </w:trPr>
        <w:tc>
          <w:tcPr>
            <w:tcW w:w="28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4537E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Home Phone</w:t>
            </w:r>
          </w:p>
          <w:p w14:paraId="7273C5EA" w14:textId="77777777" w:rsidR="002C445C" w:rsidRDefault="002C445C" w:rsidP="002C445C">
            <w:pPr>
              <w:rPr>
                <w:b/>
              </w:rPr>
            </w:pPr>
          </w:p>
        </w:tc>
        <w:tc>
          <w:tcPr>
            <w:tcW w:w="7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C843D" w14:textId="77777777" w:rsid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 lives with: (Circle one)</w:t>
            </w:r>
          </w:p>
          <w:p w14:paraId="69EA057A" w14:textId="77777777" w:rsid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Both parents                       Joint Custody                         Self                                 Other</w:t>
            </w:r>
          </w:p>
          <w:p w14:paraId="51E11A0C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Father only                          Mother only                           Agency</w:t>
            </w:r>
          </w:p>
        </w:tc>
      </w:tr>
      <w:tr w:rsidR="002C445C" w14:paraId="5201AA10" w14:textId="77777777" w:rsidTr="000D32D9">
        <w:trPr>
          <w:trHeight w:val="510"/>
        </w:trPr>
        <w:tc>
          <w:tcPr>
            <w:tcW w:w="33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06A51" w14:textId="77777777" w:rsidR="002C445C" w:rsidRP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Parent/Guardian Name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CA3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Relationship to student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2C1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246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1114D" w14:textId="77777777" w:rsidR="002C445C" w:rsidRPr="002C445C" w:rsidRDefault="002C445C" w:rsidP="002C44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2C445C" w14:paraId="760420AF" w14:textId="77777777" w:rsidTr="000D32D9">
        <w:trPr>
          <w:trHeight w:val="422"/>
        </w:trPr>
        <w:tc>
          <w:tcPr>
            <w:tcW w:w="33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601A7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Parent/Guardian Name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57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Relationship to student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3FF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BDC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25D909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2C445C" w14:paraId="00FABFCB" w14:textId="77777777" w:rsidTr="000D32D9">
        <w:trPr>
          <w:trHeight w:val="510"/>
        </w:trPr>
        <w:tc>
          <w:tcPr>
            <w:tcW w:w="336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6C181" w14:textId="77777777" w:rsidR="002C445C" w:rsidRPr="002C445C" w:rsidRDefault="002C445C" w:rsidP="006F110F">
            <w:pPr>
              <w:rPr>
                <w:sz w:val="16"/>
                <w:szCs w:val="16"/>
              </w:rPr>
            </w:pPr>
            <w:r w:rsidRPr="002C445C">
              <w:rPr>
                <w:sz w:val="16"/>
                <w:szCs w:val="16"/>
              </w:rPr>
              <w:t>Emergency Contact Person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2F1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Relationship to student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06A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Home Phone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DCAF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Work Phone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06E7E4" w14:textId="77777777" w:rsidR="002C445C" w:rsidRDefault="002C445C" w:rsidP="006F110F">
            <w:pPr>
              <w:rPr>
                <w:b/>
              </w:rPr>
            </w:pPr>
            <w:r>
              <w:rPr>
                <w:sz w:val="16"/>
                <w:szCs w:val="16"/>
              </w:rPr>
              <w:t>Cell Phone</w:t>
            </w:r>
          </w:p>
        </w:tc>
      </w:tr>
      <w:tr w:rsidR="002C445C" w14:paraId="74A3BDE6" w14:textId="77777777" w:rsidTr="000D32D9">
        <w:trPr>
          <w:trHeight w:val="638"/>
        </w:trPr>
        <w:tc>
          <w:tcPr>
            <w:tcW w:w="3723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9C776F" w14:textId="77777777" w:rsid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your child have health concerns?  Yes    No</w:t>
            </w:r>
          </w:p>
          <w:p w14:paraId="439EB480" w14:textId="77777777" w:rsidR="002C445C" w:rsidRP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explain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A7F7585" w14:textId="77777777" w:rsidR="002C445C" w:rsidRDefault="00AA3D2B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you</w:t>
            </w:r>
            <w:r w:rsidR="002C445C">
              <w:rPr>
                <w:sz w:val="16"/>
                <w:szCs w:val="16"/>
              </w:rPr>
              <w:t>r child have allergies?  Yes   No</w:t>
            </w:r>
          </w:p>
          <w:p w14:paraId="46CC3766" w14:textId="77777777" w:rsidR="002C445C" w:rsidRP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explain</w:t>
            </w:r>
          </w:p>
        </w:tc>
        <w:tc>
          <w:tcPr>
            <w:tcW w:w="348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7613DB" w14:textId="77777777" w:rsid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Does your child receive medications at school?  Yes    No</w:t>
            </w:r>
          </w:p>
          <w:p w14:paraId="03E47D32" w14:textId="77777777" w:rsidR="002C445C" w:rsidRDefault="002C445C" w:rsidP="006F110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yes, please explain</w:t>
            </w:r>
          </w:p>
          <w:p w14:paraId="6FA3A953" w14:textId="77777777" w:rsidR="00FD04E2" w:rsidRPr="002C445C" w:rsidRDefault="00FD04E2" w:rsidP="006F110F">
            <w:pPr>
              <w:rPr>
                <w:sz w:val="16"/>
                <w:szCs w:val="16"/>
              </w:rPr>
            </w:pPr>
          </w:p>
        </w:tc>
      </w:tr>
    </w:tbl>
    <w:p w14:paraId="48B91E5C" w14:textId="77777777" w:rsidR="00FD04E2" w:rsidRPr="00FD04E2" w:rsidRDefault="00FD04E2" w:rsidP="00067C98"/>
    <w:tbl>
      <w:tblPr>
        <w:tblW w:w="10073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3"/>
        <w:gridCol w:w="3480"/>
        <w:gridCol w:w="3120"/>
      </w:tblGrid>
      <w:tr w:rsidR="00FD04E2" w14:paraId="0E522291" w14:textId="77777777" w:rsidTr="000D32D9">
        <w:trPr>
          <w:trHeight w:val="323"/>
        </w:trPr>
        <w:tc>
          <w:tcPr>
            <w:tcW w:w="10073" w:type="dxa"/>
            <w:gridSpan w:val="3"/>
          </w:tcPr>
          <w:p w14:paraId="00CE885E" w14:textId="77777777" w:rsidR="00FD04E2" w:rsidRPr="00714D39" w:rsidRDefault="00FD04E2" w:rsidP="0060648F">
            <w:pPr>
              <w:ind w:left="360"/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</w:rPr>
              <w:t>Check class</w:t>
            </w:r>
            <w:r w:rsidR="00315087" w:rsidRPr="00714D39">
              <w:rPr>
                <w:b/>
                <w:sz w:val="28"/>
                <w:szCs w:val="28"/>
              </w:rPr>
              <w:t xml:space="preserve"> you </w:t>
            </w:r>
            <w:r w:rsidR="0060648F" w:rsidRPr="00714D39">
              <w:rPr>
                <w:b/>
                <w:sz w:val="28"/>
                <w:szCs w:val="28"/>
              </w:rPr>
              <w:t>need to retrieve credit</w:t>
            </w:r>
            <w:r w:rsidR="00315087" w:rsidRPr="00714D39">
              <w:rPr>
                <w:b/>
                <w:sz w:val="28"/>
                <w:szCs w:val="28"/>
              </w:rPr>
              <w:t>:</w:t>
            </w:r>
            <w:r w:rsidR="00256A1A" w:rsidRPr="00714D39">
              <w:rPr>
                <w:b/>
                <w:sz w:val="28"/>
                <w:szCs w:val="28"/>
              </w:rPr>
              <w:t xml:space="preserve">                       </w:t>
            </w:r>
          </w:p>
        </w:tc>
      </w:tr>
      <w:tr w:rsidR="006D798F" w14:paraId="1FAC96E2" w14:textId="77777777" w:rsidTr="00F82FCB">
        <w:trPr>
          <w:trHeight w:val="2565"/>
        </w:trPr>
        <w:tc>
          <w:tcPr>
            <w:tcW w:w="3473" w:type="dxa"/>
          </w:tcPr>
          <w:p w14:paraId="0004D2CC" w14:textId="77777777" w:rsidR="006D798F" w:rsidRDefault="006D798F" w:rsidP="00FD04E2">
            <w:pPr>
              <w:ind w:left="360"/>
              <w:rPr>
                <w:b/>
              </w:rPr>
            </w:pPr>
            <w:r>
              <w:rPr>
                <w:b/>
              </w:rPr>
              <w:t>List Gr. 9-12 or class requested and semester</w:t>
            </w:r>
          </w:p>
          <w:p w14:paraId="54178AFA" w14:textId="77777777" w:rsidR="006D798F" w:rsidRDefault="006D798F" w:rsidP="00FD04E2">
            <w:pPr>
              <w:ind w:left="360"/>
              <w:rPr>
                <w:b/>
              </w:rPr>
            </w:pPr>
          </w:p>
          <w:p w14:paraId="263B771F" w14:textId="77777777" w:rsidR="006D798F" w:rsidRDefault="006D798F" w:rsidP="006D798F">
            <w:pPr>
              <w:tabs>
                <w:tab w:val="left" w:pos="627"/>
              </w:tabs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English ______A - B</w:t>
            </w:r>
          </w:p>
          <w:p w14:paraId="5255A532" w14:textId="77777777" w:rsidR="006D798F" w:rsidRDefault="006D798F" w:rsidP="006D798F">
            <w:pPr>
              <w:tabs>
                <w:tab w:val="left" w:pos="627"/>
              </w:tabs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Math ______A - B</w:t>
            </w:r>
          </w:p>
          <w:p w14:paraId="3AAF4D33" w14:textId="77777777" w:rsidR="006D798F" w:rsidRDefault="006D798F" w:rsidP="006D798F">
            <w:pPr>
              <w:spacing w:line="480" w:lineRule="auto"/>
              <w:ind w:left="360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>Sci. _______ A - B</w:t>
            </w:r>
          </w:p>
        </w:tc>
        <w:tc>
          <w:tcPr>
            <w:tcW w:w="3480" w:type="dxa"/>
          </w:tcPr>
          <w:p w14:paraId="723175CA" w14:textId="77777777" w:rsidR="006D798F" w:rsidRDefault="006D798F">
            <w:pPr>
              <w:rPr>
                <w:b/>
              </w:rPr>
            </w:pPr>
            <w:r>
              <w:rPr>
                <w:b/>
              </w:rPr>
              <w:t>Social Studies</w:t>
            </w:r>
          </w:p>
          <w:p w14:paraId="6E80C589" w14:textId="77777777" w:rsidR="006D798F" w:rsidRDefault="006D798F" w:rsidP="006D79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CWP                A – B</w:t>
            </w:r>
          </w:p>
          <w:p w14:paraId="5D26FC0C" w14:textId="77777777" w:rsidR="006D798F" w:rsidRDefault="006D798F" w:rsidP="006D79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Civics</w:t>
            </w:r>
          </w:p>
          <w:p w14:paraId="3BA04C20" w14:textId="77777777" w:rsidR="006D798F" w:rsidRDefault="006D798F" w:rsidP="006D79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U.S. History     A - B</w:t>
            </w:r>
          </w:p>
          <w:p w14:paraId="0F953375" w14:textId="77777777" w:rsidR="006D798F" w:rsidRDefault="006D798F" w:rsidP="006D79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Senior Social Studies</w:t>
            </w:r>
          </w:p>
          <w:p w14:paraId="69E3BC16" w14:textId="77777777" w:rsidR="006D798F" w:rsidRDefault="006D798F" w:rsidP="006D798F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Washington State History</w:t>
            </w:r>
          </w:p>
          <w:p w14:paraId="60B374C0" w14:textId="77777777" w:rsidR="006D798F" w:rsidRDefault="006D798F" w:rsidP="00DE726F">
            <w:pPr>
              <w:rPr>
                <w:b/>
              </w:rPr>
            </w:pPr>
            <w:r>
              <w:rPr>
                <w:b/>
              </w:rPr>
              <w:t xml:space="preserve">            (No cost)</w:t>
            </w:r>
          </w:p>
        </w:tc>
        <w:tc>
          <w:tcPr>
            <w:tcW w:w="3120" w:type="dxa"/>
          </w:tcPr>
          <w:p w14:paraId="5F92E501" w14:textId="77777777" w:rsidR="006D798F" w:rsidRDefault="006D798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>Health</w:t>
            </w:r>
          </w:p>
          <w:p w14:paraId="21684FDA" w14:textId="77777777" w:rsidR="006D798F" w:rsidRDefault="006D798F" w:rsidP="00DE726F">
            <w:pPr>
              <w:rPr>
                <w:b/>
              </w:rPr>
            </w:pPr>
          </w:p>
          <w:p w14:paraId="39CC14AB" w14:textId="77777777" w:rsidR="006D798F" w:rsidRDefault="006D798F" w:rsidP="00DE726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A7BF6">
              <w:rPr>
                <w:b/>
              </w:rPr>
            </w:r>
            <w:r w:rsidR="000A7BF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Elective __________</w:t>
            </w:r>
          </w:p>
          <w:p w14:paraId="6541BFFB" w14:textId="77777777" w:rsidR="006D798F" w:rsidRDefault="006D798F" w:rsidP="00DE726F">
            <w:pPr>
              <w:rPr>
                <w:b/>
              </w:rPr>
            </w:pPr>
          </w:p>
          <w:p w14:paraId="266EF48D" w14:textId="77777777" w:rsidR="006D798F" w:rsidRDefault="006D798F" w:rsidP="00DE726F">
            <w:pPr>
              <w:rPr>
                <w:b/>
              </w:rPr>
            </w:pPr>
          </w:p>
          <w:p w14:paraId="09A87C13" w14:textId="77777777" w:rsidR="006D798F" w:rsidRDefault="006D798F" w:rsidP="00DE726F">
            <w:pPr>
              <w:rPr>
                <w:b/>
              </w:rPr>
            </w:pPr>
          </w:p>
        </w:tc>
      </w:tr>
      <w:tr w:rsidR="00FD04E2" w14:paraId="18B68839" w14:textId="77777777" w:rsidTr="00714D39">
        <w:trPr>
          <w:trHeight w:val="125"/>
        </w:trPr>
        <w:tc>
          <w:tcPr>
            <w:tcW w:w="10073" w:type="dxa"/>
            <w:gridSpan w:val="3"/>
          </w:tcPr>
          <w:p w14:paraId="3B25157F" w14:textId="77777777" w:rsidR="00C5363A" w:rsidRPr="00C5363A" w:rsidRDefault="00C5363A" w:rsidP="00FD04E2">
            <w:pPr>
              <w:ind w:left="360"/>
              <w:rPr>
                <w:sz w:val="16"/>
                <w:szCs w:val="16"/>
              </w:rPr>
            </w:pPr>
          </w:p>
        </w:tc>
      </w:tr>
      <w:tr w:rsidR="00FD04E2" w14:paraId="72F339B3" w14:textId="77777777" w:rsidTr="000D32D9">
        <w:trPr>
          <w:trHeight w:val="1440"/>
        </w:trPr>
        <w:tc>
          <w:tcPr>
            <w:tcW w:w="10073" w:type="dxa"/>
            <w:gridSpan w:val="3"/>
            <w:tcBorders>
              <w:bottom w:val="single" w:sz="4" w:space="0" w:color="auto"/>
            </w:tcBorders>
          </w:tcPr>
          <w:p w14:paraId="2D94B971" w14:textId="77777777" w:rsidR="00315087" w:rsidRPr="00714D39" w:rsidRDefault="00AA3D2B" w:rsidP="00315087">
            <w:pPr>
              <w:ind w:left="360"/>
              <w:rPr>
                <w:b/>
                <w:sz w:val="28"/>
                <w:szCs w:val="28"/>
              </w:rPr>
            </w:pPr>
            <w:r w:rsidRPr="00714D39">
              <w:rPr>
                <w:b/>
                <w:sz w:val="28"/>
                <w:szCs w:val="28"/>
              </w:rPr>
              <w:t>Student Expectations:</w:t>
            </w:r>
          </w:p>
          <w:p w14:paraId="3D9AE983" w14:textId="77777777" w:rsidR="00AA3D2B" w:rsidRPr="00714D39" w:rsidRDefault="00AA3D2B" w:rsidP="00AA3D2B">
            <w:pPr>
              <w:numPr>
                <w:ilvl w:val="0"/>
                <w:numId w:val="8"/>
              </w:numPr>
              <w:rPr>
                <w:b/>
              </w:rPr>
            </w:pPr>
            <w:r w:rsidRPr="00714D39">
              <w:rPr>
                <w:b/>
              </w:rPr>
              <w:t xml:space="preserve">Students are expected to </w:t>
            </w:r>
            <w:r w:rsidR="000D32D9" w:rsidRPr="00714D39">
              <w:rPr>
                <w:b/>
              </w:rPr>
              <w:t>work on classes</w:t>
            </w:r>
            <w:r w:rsidRPr="00714D39">
              <w:rPr>
                <w:b/>
              </w:rPr>
              <w:t xml:space="preserve"> every day until course</w:t>
            </w:r>
            <w:r w:rsidR="000D32D9" w:rsidRPr="00714D39">
              <w:rPr>
                <w:b/>
              </w:rPr>
              <w:t>(s)</w:t>
            </w:r>
            <w:r w:rsidRPr="00714D39">
              <w:rPr>
                <w:b/>
              </w:rPr>
              <w:t xml:space="preserve"> </w:t>
            </w:r>
            <w:r w:rsidR="000D32D9" w:rsidRPr="00714D39">
              <w:rPr>
                <w:b/>
              </w:rPr>
              <w:t>are</w:t>
            </w:r>
            <w:r w:rsidRPr="00714D39">
              <w:rPr>
                <w:b/>
              </w:rPr>
              <w:t xml:space="preserve"> completed.  </w:t>
            </w:r>
            <w:r w:rsidR="000D32D9" w:rsidRPr="00714D39">
              <w:rPr>
                <w:b/>
              </w:rPr>
              <w:t xml:space="preserve">Class time is from 9:00 – 12:30. Multiple check-ins with teacher will be expected during that time.  </w:t>
            </w:r>
            <w:r w:rsidRPr="00714D39">
              <w:rPr>
                <w:b/>
              </w:rPr>
              <w:t>Parents/guardians will be called</w:t>
            </w:r>
            <w:r w:rsidR="008920EF" w:rsidRPr="00714D39">
              <w:rPr>
                <w:b/>
              </w:rPr>
              <w:t xml:space="preserve"> or e-mailed</w:t>
            </w:r>
            <w:r w:rsidRPr="00714D39">
              <w:rPr>
                <w:b/>
              </w:rPr>
              <w:t xml:space="preserve"> to verify all absences.</w:t>
            </w:r>
            <w:r w:rsidR="002F749E" w:rsidRPr="00714D39">
              <w:rPr>
                <w:b/>
              </w:rPr>
              <w:t xml:space="preserve"> (An absence is not checking in with instructor during the class time each day or not completing adequate on task time each day)</w:t>
            </w:r>
          </w:p>
          <w:p w14:paraId="7AFD08AC" w14:textId="77777777" w:rsidR="00AA3D2B" w:rsidRPr="00714D39" w:rsidRDefault="00AA3D2B" w:rsidP="00AA3D2B">
            <w:pPr>
              <w:numPr>
                <w:ilvl w:val="0"/>
                <w:numId w:val="8"/>
              </w:numPr>
            </w:pPr>
            <w:r w:rsidRPr="00714D39">
              <w:t xml:space="preserve">Behavior problems </w:t>
            </w:r>
            <w:r w:rsidR="002F749E" w:rsidRPr="00714D39">
              <w:t xml:space="preserve">or excessive absences </w:t>
            </w:r>
            <w:r w:rsidRPr="00714D39">
              <w:t>will result in removal from the program with no refund.</w:t>
            </w:r>
          </w:p>
          <w:p w14:paraId="5842B6A1" w14:textId="77777777" w:rsidR="00AA3D2B" w:rsidRPr="00714D39" w:rsidRDefault="00AA3D2B" w:rsidP="00AA3D2B">
            <w:pPr>
              <w:numPr>
                <w:ilvl w:val="0"/>
                <w:numId w:val="8"/>
              </w:numPr>
            </w:pPr>
            <w:r w:rsidRPr="00714D39">
              <w:t xml:space="preserve">Student progress will be reported </w:t>
            </w:r>
            <w:r w:rsidR="000D32D9" w:rsidRPr="00714D39">
              <w:t>weekly and at the end of the summer</w:t>
            </w:r>
            <w:r w:rsidRPr="00714D39">
              <w:t>.</w:t>
            </w:r>
          </w:p>
          <w:p w14:paraId="126519FB" w14:textId="77777777" w:rsidR="00AA3D2B" w:rsidRPr="00714D39" w:rsidRDefault="00AA3D2B" w:rsidP="00AA3D2B">
            <w:pPr>
              <w:ind w:left="576"/>
              <w:rPr>
                <w:sz w:val="20"/>
                <w:szCs w:val="20"/>
              </w:rPr>
            </w:pPr>
          </w:p>
          <w:p w14:paraId="4BA25D58" w14:textId="77777777" w:rsidR="00AA3D2B" w:rsidRPr="00714D39" w:rsidRDefault="00AA3D2B" w:rsidP="00AA3D2B">
            <w:pPr>
              <w:ind w:left="132"/>
              <w:rPr>
                <w:sz w:val="20"/>
                <w:szCs w:val="20"/>
              </w:rPr>
            </w:pPr>
            <w:r w:rsidRPr="00714D39">
              <w:rPr>
                <w:sz w:val="20"/>
                <w:szCs w:val="20"/>
              </w:rPr>
              <w:t>Parent signature _________________________________   Student signature _________________________________</w:t>
            </w:r>
          </w:p>
          <w:p w14:paraId="2EE3C46C" w14:textId="77777777" w:rsidR="00AA3D2B" w:rsidRPr="00AA3D2B" w:rsidRDefault="00AA3D2B" w:rsidP="00AA3D2B">
            <w:pPr>
              <w:ind w:left="5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315087" w14:paraId="42E60BCB" w14:textId="77777777" w:rsidTr="000D32D9">
        <w:trPr>
          <w:trHeight w:val="530"/>
        </w:trPr>
        <w:tc>
          <w:tcPr>
            <w:tcW w:w="10073" w:type="dxa"/>
            <w:gridSpan w:val="3"/>
            <w:shd w:val="clear" w:color="auto" w:fill="E6E6E6"/>
          </w:tcPr>
          <w:p w14:paraId="77F97964" w14:textId="77777777" w:rsidR="00315087" w:rsidRDefault="00315087" w:rsidP="00FD04E2">
            <w:pPr>
              <w:ind w:left="360"/>
              <w:rPr>
                <w:b/>
              </w:rPr>
            </w:pPr>
            <w:r>
              <w:rPr>
                <w:b/>
              </w:rPr>
              <w:t>Counselor signature __________________</w:t>
            </w:r>
            <w:r w:rsidR="00592831">
              <w:rPr>
                <w:b/>
              </w:rPr>
              <w:t>____________</w:t>
            </w:r>
            <w:r>
              <w:rPr>
                <w:b/>
              </w:rPr>
              <w:t>__________________</w:t>
            </w:r>
          </w:p>
          <w:p w14:paraId="38B2EACA" w14:textId="77777777" w:rsidR="00315087" w:rsidRPr="00315087" w:rsidRDefault="00315087" w:rsidP="00FD04E2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school use only</w:t>
            </w:r>
          </w:p>
        </w:tc>
      </w:tr>
    </w:tbl>
    <w:p w14:paraId="0E5F3E5F" w14:textId="77777777" w:rsidR="00FD04E2" w:rsidRPr="00CA0235" w:rsidRDefault="00F408C0" w:rsidP="00067C98">
      <w:pPr>
        <w:rPr>
          <w:b/>
        </w:rPr>
      </w:pPr>
      <w:r>
        <w:rPr>
          <w:b/>
        </w:rPr>
        <w:t>RETURN THIS FORM TO THE HIGH SCHOOL OFFICE.</w:t>
      </w:r>
    </w:p>
    <w:sectPr w:rsidR="00FD04E2" w:rsidRPr="00CA0235" w:rsidSect="00315087">
      <w:type w:val="continuous"/>
      <w:pgSz w:w="12240" w:h="15840" w:code="1"/>
      <w:pgMar w:top="5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4BB"/>
    <w:multiLevelType w:val="hybridMultilevel"/>
    <w:tmpl w:val="6D549DA4"/>
    <w:lvl w:ilvl="0" w:tplc="409612E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871F3"/>
    <w:multiLevelType w:val="hybridMultilevel"/>
    <w:tmpl w:val="A51C9D1A"/>
    <w:lvl w:ilvl="0" w:tplc="BCC4262E">
      <w:start w:val="1"/>
      <w:numFmt w:val="bullet"/>
      <w:lvlText w:val=""/>
      <w:lvlJc w:val="left"/>
      <w:pPr>
        <w:tabs>
          <w:tab w:val="num" w:pos="1176"/>
        </w:tabs>
        <w:ind w:left="117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4A77BD0"/>
    <w:multiLevelType w:val="hybridMultilevel"/>
    <w:tmpl w:val="7EDAFE68"/>
    <w:lvl w:ilvl="0" w:tplc="BCC4262E">
      <w:start w:val="1"/>
      <w:numFmt w:val="bullet"/>
      <w:lvlText w:val=""/>
      <w:lvlJc w:val="left"/>
      <w:pPr>
        <w:tabs>
          <w:tab w:val="num" w:pos="576"/>
        </w:tabs>
        <w:ind w:left="57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B2A2D"/>
    <w:multiLevelType w:val="hybridMultilevel"/>
    <w:tmpl w:val="358C8A98"/>
    <w:lvl w:ilvl="0" w:tplc="BCC4262E">
      <w:start w:val="1"/>
      <w:numFmt w:val="bullet"/>
      <w:lvlText w:val=""/>
      <w:lvlJc w:val="left"/>
      <w:pPr>
        <w:tabs>
          <w:tab w:val="num" w:pos="576"/>
        </w:tabs>
        <w:ind w:left="576" w:hanging="360"/>
      </w:pPr>
      <w:rPr>
        <w:rFonts w:ascii="Wingdings 3" w:hAnsi="Wingdings 3" w:hint="default"/>
      </w:rPr>
    </w:lvl>
    <w:lvl w:ilvl="1" w:tplc="409612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2222"/>
    <w:multiLevelType w:val="hybridMultilevel"/>
    <w:tmpl w:val="7584DEAA"/>
    <w:lvl w:ilvl="0" w:tplc="409612E2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B6782E"/>
    <w:multiLevelType w:val="hybridMultilevel"/>
    <w:tmpl w:val="7846AE0C"/>
    <w:lvl w:ilvl="0" w:tplc="BCC4262E">
      <w:start w:val="1"/>
      <w:numFmt w:val="bullet"/>
      <w:lvlText w:val=""/>
      <w:lvlJc w:val="left"/>
      <w:pPr>
        <w:tabs>
          <w:tab w:val="num" w:pos="576"/>
        </w:tabs>
        <w:ind w:left="576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9583B"/>
    <w:multiLevelType w:val="multilevel"/>
    <w:tmpl w:val="386AAD9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F0357"/>
    <w:multiLevelType w:val="hybridMultilevel"/>
    <w:tmpl w:val="924C0948"/>
    <w:lvl w:ilvl="0" w:tplc="BCC4262E">
      <w:start w:val="1"/>
      <w:numFmt w:val="bullet"/>
      <w:lvlText w:val=""/>
      <w:lvlJc w:val="left"/>
      <w:pPr>
        <w:tabs>
          <w:tab w:val="num" w:pos="576"/>
        </w:tabs>
        <w:ind w:left="576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E7"/>
    <w:rsid w:val="000074F1"/>
    <w:rsid w:val="00010C96"/>
    <w:rsid w:val="00067C98"/>
    <w:rsid w:val="00077D14"/>
    <w:rsid w:val="000A7BF6"/>
    <w:rsid w:val="000D32D9"/>
    <w:rsid w:val="0013220F"/>
    <w:rsid w:val="001C3E40"/>
    <w:rsid w:val="00256A1A"/>
    <w:rsid w:val="002C445C"/>
    <w:rsid w:val="002F749E"/>
    <w:rsid w:val="00315087"/>
    <w:rsid w:val="00356EB3"/>
    <w:rsid w:val="00363F2B"/>
    <w:rsid w:val="00375580"/>
    <w:rsid w:val="003844E5"/>
    <w:rsid w:val="004158E7"/>
    <w:rsid w:val="00456508"/>
    <w:rsid w:val="004652A8"/>
    <w:rsid w:val="004F0BF5"/>
    <w:rsid w:val="00583280"/>
    <w:rsid w:val="00592831"/>
    <w:rsid w:val="0060648F"/>
    <w:rsid w:val="00673490"/>
    <w:rsid w:val="006D798F"/>
    <w:rsid w:val="006E599D"/>
    <w:rsid w:val="006F110F"/>
    <w:rsid w:val="00712652"/>
    <w:rsid w:val="00714D39"/>
    <w:rsid w:val="0079791D"/>
    <w:rsid w:val="00812410"/>
    <w:rsid w:val="008749F4"/>
    <w:rsid w:val="008920EF"/>
    <w:rsid w:val="008A2396"/>
    <w:rsid w:val="008D743F"/>
    <w:rsid w:val="008F08CB"/>
    <w:rsid w:val="00900505"/>
    <w:rsid w:val="00952973"/>
    <w:rsid w:val="00966CA4"/>
    <w:rsid w:val="009A3737"/>
    <w:rsid w:val="00AA3D2B"/>
    <w:rsid w:val="00AE19E7"/>
    <w:rsid w:val="00B00E09"/>
    <w:rsid w:val="00B05DB0"/>
    <w:rsid w:val="00B15B3B"/>
    <w:rsid w:val="00B37F58"/>
    <w:rsid w:val="00BA40CA"/>
    <w:rsid w:val="00BD7E2B"/>
    <w:rsid w:val="00C2479F"/>
    <w:rsid w:val="00C41639"/>
    <w:rsid w:val="00C5363A"/>
    <w:rsid w:val="00C91DB0"/>
    <w:rsid w:val="00CA0235"/>
    <w:rsid w:val="00CE10C0"/>
    <w:rsid w:val="00D051ED"/>
    <w:rsid w:val="00D73FAB"/>
    <w:rsid w:val="00D75F74"/>
    <w:rsid w:val="00DD3933"/>
    <w:rsid w:val="00DE726F"/>
    <w:rsid w:val="00E05659"/>
    <w:rsid w:val="00E34713"/>
    <w:rsid w:val="00E677E3"/>
    <w:rsid w:val="00E73C54"/>
    <w:rsid w:val="00F25C34"/>
    <w:rsid w:val="00F37BD0"/>
    <w:rsid w:val="00F408C0"/>
    <w:rsid w:val="00F50440"/>
    <w:rsid w:val="00F50E33"/>
    <w:rsid w:val="00F9282D"/>
    <w:rsid w:val="00FA608F"/>
    <w:rsid w:val="00FA6CEF"/>
    <w:rsid w:val="00FD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A95B3"/>
  <w15:chartTrackingRefBased/>
  <w15:docId w15:val="{86813E06-AA3E-4FF5-99D1-524A995F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1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15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672B5CFE0A64FA816B042B75353A2" ma:contentTypeVersion="10" ma:contentTypeDescription="Create a new document." ma:contentTypeScope="" ma:versionID="6e5ee9aeea7d3095d287acb0eccf9c10">
  <xsd:schema xmlns:xsd="http://www.w3.org/2001/XMLSchema" xmlns:xs="http://www.w3.org/2001/XMLSchema" xmlns:p="http://schemas.microsoft.com/office/2006/metadata/properties" xmlns:ns3="1ff8b6ff-2640-4f46-9f59-29a4cab70f46" targetNamespace="http://schemas.microsoft.com/office/2006/metadata/properties" ma:root="true" ma:fieldsID="6c2d79406ed4c523be3b2c49e6ac84e9" ns3:_="">
    <xsd:import namespace="1ff8b6ff-2640-4f46-9f59-29a4cab70f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b6ff-2640-4f46-9f59-29a4cab70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F8E87-DE8F-46BD-8AF5-DB54C8ABC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88FE29-5D56-4C5A-B587-A9744E10F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b6ff-2640-4f46-9f59-29a4cab70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69DBBB-5354-4EF0-A99A-A0C2F47054C4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1ff8b6ff-2640-4f46-9f59-29a4cab70f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MERIDIAN SCHOOL DISTRICT</vt:lpstr>
    </vt:vector>
  </TitlesOfParts>
  <Company>TLP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MERIDIAN SCHOOL DISTRICT</dc:title>
  <dc:subject/>
  <dc:creator>Judy McCourt</dc:creator>
  <cp:keywords/>
  <cp:lastModifiedBy>CHERYL MCBRIDE</cp:lastModifiedBy>
  <cp:revision>2</cp:revision>
  <cp:lastPrinted>2021-06-11T16:35:00Z</cp:lastPrinted>
  <dcterms:created xsi:type="dcterms:W3CDTF">2021-06-11T16:54:00Z</dcterms:created>
  <dcterms:modified xsi:type="dcterms:W3CDTF">2021-06-11T16:54:00Z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0x010100E3A672B5CFE0A64FA816B042B75353A2</vt:lpwstr>
  </property>
</Properties>
</file>